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69E5" w14:textId="70EC1711" w:rsidR="000603ED" w:rsidRPr="00D02EAC" w:rsidRDefault="00D02EAC">
      <w:pPr>
        <w:rPr>
          <w:rFonts w:ascii="Letterjoin-Air Plus 40" w:hAnsi="Letterjoin-Air Plus 40"/>
          <w:u w:val="single"/>
        </w:rPr>
      </w:pPr>
      <w:r w:rsidRPr="00D02EAC">
        <w:rPr>
          <w:rFonts w:ascii="Letterjoin-Air Plus 40" w:hAnsi="Letterjoin-Air Plus 40"/>
          <w:u w:val="single"/>
        </w:rPr>
        <w:t>Monday 2</w:t>
      </w:r>
      <w:r w:rsidRPr="00D02EAC">
        <w:rPr>
          <w:rFonts w:ascii="Letterjoin-Air Plus 40" w:hAnsi="Letterjoin-Air Plus 40"/>
          <w:u w:val="single"/>
          <w:vertAlign w:val="superscript"/>
        </w:rPr>
        <w:t>nd</w:t>
      </w:r>
      <w:r w:rsidRPr="00D02EAC">
        <w:rPr>
          <w:rFonts w:ascii="Letterjoin-Air Plus 40" w:hAnsi="Letterjoin-Air Plus 40"/>
          <w:u w:val="single"/>
        </w:rPr>
        <w:t xml:space="preserve"> December </w:t>
      </w:r>
    </w:p>
    <w:p w14:paraId="1B2D08F9" w14:textId="6FE52DAE" w:rsidR="00D02EAC" w:rsidRDefault="00D02EAC">
      <w:pPr>
        <w:rPr>
          <w:rFonts w:ascii="Letterjoin-Air Plus 40" w:hAnsi="Letterjoin-Air Plus 40"/>
          <w:u w:val="single"/>
        </w:rPr>
      </w:pPr>
      <w:r w:rsidRPr="00D02EAC">
        <w:rPr>
          <w:rFonts w:ascii="Letterjoin-Air Plus 40" w:hAnsi="Letterjoin-Air Plus 40"/>
          <w:u w:val="single"/>
        </w:rPr>
        <w:t>Can I write a recount for The Great Fire of London?</w:t>
      </w:r>
    </w:p>
    <w:p w14:paraId="7AD0EACA" w14:textId="6AA59328" w:rsidR="00D02EAC" w:rsidRDefault="00D02EAC">
      <w:pPr>
        <w:rPr>
          <w:rFonts w:ascii="Letterjoin-Air Plus 40" w:hAnsi="Letterjoin-Air Plus 40"/>
        </w:rPr>
      </w:pPr>
      <w:r w:rsidRPr="00D02EAC">
        <w:rPr>
          <w:rFonts w:ascii="Letterjoin-Air Plus 40" w:hAnsi="Letterjoin-Air Plus 40"/>
        </w:rPr>
        <w:t>Using your knowledge of The Great Fire of London</w:t>
      </w:r>
      <w:r>
        <w:rPr>
          <w:rFonts w:ascii="Letterjoin-Air Plus 40" w:hAnsi="Letterjoin-Air Plus 40"/>
        </w:rPr>
        <w:t xml:space="preserve">, can you write a recount of the events. </w:t>
      </w:r>
    </w:p>
    <w:p w14:paraId="6D0B5300" w14:textId="0A69309E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>Remember your time adverbials for example: On Sunday 2</w:t>
      </w:r>
      <w:r w:rsidRPr="00D02EAC">
        <w:rPr>
          <w:rFonts w:ascii="Letterjoin-Air Plus 40" w:hAnsi="Letterjoin-Air Plus 40"/>
          <w:vertAlign w:val="superscript"/>
        </w:rPr>
        <w:t>nd</w:t>
      </w:r>
      <w:r>
        <w:rPr>
          <w:rFonts w:ascii="Letterjoin-Air Plus 40" w:hAnsi="Letterjoin-Air Plus 40"/>
        </w:rPr>
        <w:t xml:space="preserve"> September a huge fire broke out…</w:t>
      </w:r>
    </w:p>
    <w:p w14:paraId="007AC14B" w14:textId="719AAFB2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Can you add adjectives to describe the fire? </w:t>
      </w:r>
    </w:p>
    <w:p w14:paraId="6E09EB23" w14:textId="1DDCCB2A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Ferocious </w:t>
      </w:r>
    </w:p>
    <w:p w14:paraId="3A6ACF7E" w14:textId="68F4614A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Huge </w:t>
      </w:r>
    </w:p>
    <w:p w14:paraId="02454BEC" w14:textId="4A92B040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>Fierce</w:t>
      </w:r>
    </w:p>
    <w:p w14:paraId="369DEADA" w14:textId="25245673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Powerful </w:t>
      </w:r>
    </w:p>
    <w:p w14:paraId="7E154155" w14:textId="19C265A1" w:rsidR="00D02EAC" w:rsidRDefault="00D02EAC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Aggressive </w:t>
      </w:r>
    </w:p>
    <w:p w14:paraId="630E86D9" w14:textId="4B9EFCD4" w:rsidR="00D02EAC" w:rsidRPr="00D02EAC" w:rsidRDefault="00D02EAC" w:rsidP="00D02EAC">
      <w:pPr>
        <w:jc w:val="center"/>
        <w:rPr>
          <w:rFonts w:ascii="Letterjoin-Air Plus 40" w:hAnsi="Letterjoin-Air Plus 40"/>
        </w:rPr>
      </w:pPr>
      <w:r>
        <w:rPr>
          <w:rFonts w:ascii="Letterjoin-Air Plus 40" w:hAnsi="Letterjoin-Air Plus 40"/>
          <w:noProof/>
        </w:rPr>
        <w:drawing>
          <wp:inline distT="0" distB="0" distL="0" distR="0" wp14:anchorId="644D1F55" wp14:editId="2715CD14">
            <wp:extent cx="3742266" cy="210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67" cy="21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2EAC" w:rsidRPr="00D02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C"/>
    <w:rsid w:val="000603ED"/>
    <w:rsid w:val="00D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293E04"/>
  <w15:chartTrackingRefBased/>
  <w15:docId w15:val="{2BA18740-7B7B-45EC-AB99-0F308CE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BAddis</dc:creator>
  <cp:keywords/>
  <dc:description/>
  <cp:lastModifiedBy>BAddis</cp:lastModifiedBy>
  <cp:revision>1</cp:revision>
  <dcterms:created xsi:type="dcterms:W3CDTF">2024-12-02T08:24:00Z</dcterms:created>
  <dcterms:modified xsi:type="dcterms:W3CDTF">2024-12-02T08:34:00Z</dcterms:modified>
</cp:coreProperties>
</file>